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826"/>
        <w:tblW w:w="15301" w:type="dxa"/>
        <w:tblLook w:val="04A0" w:firstRow="1" w:lastRow="0" w:firstColumn="1" w:lastColumn="0" w:noHBand="0" w:noVBand="1"/>
      </w:tblPr>
      <w:tblGrid>
        <w:gridCol w:w="467"/>
        <w:gridCol w:w="2829"/>
        <w:gridCol w:w="1450"/>
        <w:gridCol w:w="1345"/>
        <w:gridCol w:w="5995"/>
        <w:gridCol w:w="3215"/>
      </w:tblGrid>
      <w:tr w:rsidR="00503FF2" w14:paraId="40E4B4F7" w14:textId="77777777" w:rsidTr="00251F95">
        <w:trPr>
          <w:trHeight w:val="539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C4F7A" w14:textId="77777777" w:rsidR="00503FF2" w:rsidRDefault="00503FF2" w:rsidP="00503F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34E1BBC2" w14:textId="77777777" w:rsidR="00503FF2" w:rsidRPr="002C3E4F" w:rsidRDefault="00503FF2" w:rsidP="00503FF2">
            <w:pPr>
              <w:rPr>
                <w:b/>
                <w:bCs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ECE368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DCF621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DB38AB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zajęć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19A214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 , prowadzący koordynator.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7E6E6" w:themeFill="background2"/>
            <w:vAlign w:val="center"/>
          </w:tcPr>
          <w:p w14:paraId="166BCEAE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zajęć, terminy</w:t>
            </w:r>
          </w:p>
        </w:tc>
      </w:tr>
      <w:tr w:rsidR="00503FF2" w:rsidRPr="00796C07" w14:paraId="40E232EE" w14:textId="77777777" w:rsidTr="00251F95">
        <w:trPr>
          <w:trHeight w:val="501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20FF33B6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796F87A2" w14:textId="31680221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proofErr w:type="spellStart"/>
            <w:r w:rsidRPr="001005F0">
              <w:rPr>
                <w:rFonts w:ascii="Times New Roman" w:hAnsi="Times New Roman" w:cs="Times New Roman"/>
              </w:rPr>
              <w:t>Nordic</w:t>
            </w:r>
            <w:proofErr w:type="spellEnd"/>
            <w:r w:rsidRPr="00100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5F0">
              <w:rPr>
                <w:rFonts w:ascii="Times New Roman" w:hAnsi="Times New Roman" w:cs="Times New Roman"/>
              </w:rPr>
              <w:t>walking</w:t>
            </w:r>
            <w:proofErr w:type="spellEnd"/>
            <w:r w:rsidR="00C33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14:paraId="46B34CBC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7939DF0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10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005F0">
              <w:rPr>
                <w:rFonts w:ascii="Times New Roman" w:hAnsi="Times New Roman" w:cs="Times New Roman"/>
              </w:rPr>
              <w:t>-11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251EF1A2" w14:textId="77777777" w:rsidR="00503FF2" w:rsidRPr="001005F0" w:rsidRDefault="00503FF2" w:rsidP="0050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 xml:space="preserve">Zajęcia w terenie- koordynator Janina </w:t>
            </w:r>
            <w:proofErr w:type="spellStart"/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Niewska</w:t>
            </w:r>
            <w:proofErr w:type="spellEnd"/>
            <w:r w:rsidRPr="00100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5F0">
              <w:rPr>
                <w:rFonts w:ascii="Times New Roman" w:hAnsi="Times New Roman" w:cs="Times New Roman"/>
                <w:sz w:val="20"/>
                <w:szCs w:val="20"/>
              </w:rPr>
              <w:br/>
              <w:t>(przy małym mostku)</w:t>
            </w:r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2F28877A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co tydzień począwszy od 07.10.</w:t>
            </w:r>
          </w:p>
        </w:tc>
      </w:tr>
      <w:tr w:rsidR="00503FF2" w:rsidRPr="00796C07" w14:paraId="233745F2" w14:textId="77777777" w:rsidTr="00251F95">
        <w:trPr>
          <w:trHeight w:val="615"/>
        </w:trPr>
        <w:tc>
          <w:tcPr>
            <w:tcW w:w="467" w:type="dxa"/>
            <w:tcBorders>
              <w:left w:val="double" w:sz="2" w:space="0" w:color="000000"/>
            </w:tcBorders>
            <w:vAlign w:val="bottom"/>
          </w:tcPr>
          <w:p w14:paraId="40C8A59C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29" w:type="dxa"/>
            <w:vAlign w:val="center"/>
          </w:tcPr>
          <w:p w14:paraId="6C8620A5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Wykłady z historii</w:t>
            </w:r>
          </w:p>
        </w:tc>
        <w:tc>
          <w:tcPr>
            <w:tcW w:w="1450" w:type="dxa"/>
            <w:vMerge/>
            <w:vAlign w:val="center"/>
          </w:tcPr>
          <w:p w14:paraId="709F4503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14:paraId="292773A9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13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>-15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5995" w:type="dxa"/>
            <w:vAlign w:val="center"/>
          </w:tcPr>
          <w:p w14:paraId="698CDFB3" w14:textId="77777777" w:rsidR="00503FF2" w:rsidRPr="001005F0" w:rsidRDefault="00503FF2" w:rsidP="0050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biblioteki- prowadząca Bożena Rutkowska -Marciniak</w:t>
            </w:r>
          </w:p>
        </w:tc>
        <w:tc>
          <w:tcPr>
            <w:tcW w:w="3215" w:type="dxa"/>
            <w:tcBorders>
              <w:right w:val="double" w:sz="2" w:space="0" w:color="000000"/>
            </w:tcBorders>
            <w:vAlign w:val="center"/>
          </w:tcPr>
          <w:p w14:paraId="5C6ED6E7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07.10., 04.11., 02.12. </w:t>
            </w:r>
          </w:p>
        </w:tc>
      </w:tr>
      <w:tr w:rsidR="00503FF2" w:rsidRPr="00796C07" w14:paraId="427FFB8B" w14:textId="77777777" w:rsidTr="00251F95">
        <w:trPr>
          <w:trHeight w:val="872"/>
        </w:trPr>
        <w:tc>
          <w:tcPr>
            <w:tcW w:w="467" w:type="dxa"/>
            <w:tcBorders>
              <w:left w:val="double" w:sz="2" w:space="0" w:color="000000"/>
            </w:tcBorders>
            <w:vAlign w:val="bottom"/>
          </w:tcPr>
          <w:p w14:paraId="1A830937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30055494" w14:textId="77777777" w:rsidR="00503FF2" w:rsidRPr="001005F0" w:rsidRDefault="00503FF2" w:rsidP="00503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578A8430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Zajęcia ruchowo-gimnastyczne</w:t>
            </w:r>
          </w:p>
        </w:tc>
        <w:tc>
          <w:tcPr>
            <w:tcW w:w="1450" w:type="dxa"/>
            <w:vMerge/>
            <w:vAlign w:val="center"/>
          </w:tcPr>
          <w:p w14:paraId="77FDF7C8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14:paraId="6517A565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>-16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5995" w:type="dxa"/>
            <w:vAlign w:val="center"/>
          </w:tcPr>
          <w:p w14:paraId="573109B4" w14:textId="77777777" w:rsidR="00503FF2" w:rsidRPr="001005F0" w:rsidRDefault="00503FF2" w:rsidP="00503FF2">
            <w:pPr>
              <w:ind w:hanging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fitness LO im. C.K. Norwida – prowadząca Barbara Trzcińska</w:t>
            </w:r>
          </w:p>
        </w:tc>
        <w:tc>
          <w:tcPr>
            <w:tcW w:w="3215" w:type="dxa"/>
            <w:tcBorders>
              <w:right w:val="double" w:sz="2" w:space="0" w:color="000000"/>
            </w:tcBorders>
            <w:vAlign w:val="center"/>
          </w:tcPr>
          <w:p w14:paraId="0F4E1B74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co tydzień- począwszy od 07.10. do 16.12.</w:t>
            </w:r>
          </w:p>
        </w:tc>
      </w:tr>
      <w:tr w:rsidR="009B6611" w:rsidRPr="00796C07" w14:paraId="4F260C72" w14:textId="77777777" w:rsidTr="00251F95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42E1EB7F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70144578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Zajęcia na siłowni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14:paraId="54BA00BB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Wtorek</w:t>
            </w:r>
          </w:p>
          <w:p w14:paraId="7EBAF4C0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54C5C63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11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005F0">
              <w:rPr>
                <w:rFonts w:ascii="Times New Roman" w:hAnsi="Times New Roman" w:cs="Times New Roman"/>
              </w:rPr>
              <w:t>-11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3D813EDF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siłownia MOSiR NML-prowadząca Anna Gąsiorek</w:t>
            </w:r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2255C2FC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co tydzień- począwszy od 08.10. do 17.12.</w:t>
            </w:r>
          </w:p>
        </w:tc>
      </w:tr>
      <w:tr w:rsidR="009B6611" w:rsidRPr="00796C07" w14:paraId="4B5B3501" w14:textId="77777777" w:rsidTr="00251F95">
        <w:trPr>
          <w:trHeight w:val="500"/>
        </w:trPr>
        <w:tc>
          <w:tcPr>
            <w:tcW w:w="467" w:type="dxa"/>
            <w:tcBorders>
              <w:left w:val="double" w:sz="2" w:space="0" w:color="000000"/>
              <w:bottom w:val="single" w:sz="4" w:space="0" w:color="auto"/>
            </w:tcBorders>
            <w:vAlign w:val="bottom"/>
          </w:tcPr>
          <w:p w14:paraId="01B85586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7B59C92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Zajęcia ekologiczno- przyrodnicze</w:t>
            </w:r>
          </w:p>
        </w:tc>
        <w:tc>
          <w:tcPr>
            <w:tcW w:w="1450" w:type="dxa"/>
            <w:vMerge/>
            <w:vAlign w:val="center"/>
          </w:tcPr>
          <w:p w14:paraId="2D444AEF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FFB7EA7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005F0">
              <w:rPr>
                <w:rFonts w:ascii="Times New Roman" w:hAnsi="Times New Roman" w:cs="Times New Roman"/>
              </w:rPr>
              <w:t>-15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vAlign w:val="center"/>
          </w:tcPr>
          <w:p w14:paraId="5E369F9D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biblioteki- prowadzący Adam Olszewski</w:t>
            </w:r>
          </w:p>
        </w:tc>
        <w:tc>
          <w:tcPr>
            <w:tcW w:w="3215" w:type="dxa"/>
            <w:tcBorders>
              <w:bottom w:val="single" w:sz="4" w:space="0" w:color="auto"/>
              <w:right w:val="double" w:sz="2" w:space="0" w:color="000000"/>
            </w:tcBorders>
            <w:vAlign w:val="center"/>
          </w:tcPr>
          <w:p w14:paraId="709626CB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08.10., 22.10.,05.11., 26.11., 03.12., 17.12.,</w:t>
            </w:r>
          </w:p>
        </w:tc>
      </w:tr>
      <w:tr w:rsidR="009B6611" w:rsidRPr="00796C07" w14:paraId="34D81692" w14:textId="77777777" w:rsidTr="00400FA1">
        <w:trPr>
          <w:trHeight w:val="566"/>
        </w:trPr>
        <w:tc>
          <w:tcPr>
            <w:tcW w:w="467" w:type="dxa"/>
            <w:tcBorders>
              <w:left w:val="double" w:sz="2" w:space="0" w:color="000000"/>
              <w:bottom w:val="single" w:sz="4" w:space="0" w:color="auto"/>
            </w:tcBorders>
            <w:vAlign w:val="bottom"/>
          </w:tcPr>
          <w:p w14:paraId="050D3990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76606C0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Literacki klub dyskusyjny i teatr stolikowy</w:t>
            </w:r>
          </w:p>
        </w:tc>
        <w:tc>
          <w:tcPr>
            <w:tcW w:w="1450" w:type="dxa"/>
            <w:vMerge/>
          </w:tcPr>
          <w:p w14:paraId="501DF1DB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7D42CEF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16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vAlign w:val="center"/>
          </w:tcPr>
          <w:p w14:paraId="11CCA684" w14:textId="77777777" w:rsidR="009B6611" w:rsidRPr="001005F0" w:rsidRDefault="009B6611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biblioteki- koordynator Barbara Jasiak</w:t>
            </w:r>
          </w:p>
        </w:tc>
        <w:tc>
          <w:tcPr>
            <w:tcW w:w="3215" w:type="dxa"/>
            <w:tcBorders>
              <w:bottom w:val="single" w:sz="4" w:space="0" w:color="auto"/>
              <w:right w:val="double" w:sz="2" w:space="0" w:color="000000"/>
            </w:tcBorders>
            <w:vAlign w:val="center"/>
          </w:tcPr>
          <w:p w14:paraId="731CD9AF" w14:textId="77777777" w:rsidR="009B6611" w:rsidRPr="001005F0" w:rsidRDefault="009B6611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Do uzgodnienia według potrzeb</w:t>
            </w:r>
          </w:p>
        </w:tc>
      </w:tr>
      <w:tr w:rsidR="009B6611" w:rsidRPr="00796C07" w14:paraId="7FED88EB" w14:textId="77777777" w:rsidTr="00844E25">
        <w:trPr>
          <w:trHeight w:val="566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4F069009" w14:textId="567AE3BC" w:rsidR="009B6611" w:rsidRPr="001005F0" w:rsidRDefault="00E02FFA" w:rsidP="009B66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B6611"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49D080B6" w14:textId="45DD4FAE" w:rsidR="009B6611" w:rsidRPr="001005F0" w:rsidRDefault="009B6611" w:rsidP="009B6611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Zajęcia ruchowo- gimnastyczne (obuwie na zmianę, </w:t>
            </w:r>
            <w:proofErr w:type="spellStart"/>
            <w:r w:rsidRPr="001005F0">
              <w:rPr>
                <w:rFonts w:ascii="Times New Roman" w:hAnsi="Times New Roman" w:cs="Times New Roman"/>
              </w:rPr>
              <w:t>kalimata</w:t>
            </w:r>
            <w:proofErr w:type="spellEnd"/>
            <w:r w:rsidRPr="001005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  <w:vMerge/>
            <w:vAlign w:val="center"/>
          </w:tcPr>
          <w:p w14:paraId="5EE69EFB" w14:textId="77777777" w:rsidR="009B6611" w:rsidRPr="001005F0" w:rsidRDefault="009B6611" w:rsidP="009B6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06DED5B" w14:textId="5646951C" w:rsidR="009B6611" w:rsidRPr="001005F0" w:rsidRDefault="009B6611" w:rsidP="009B6611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16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005F0">
              <w:rPr>
                <w:rFonts w:ascii="Times New Roman" w:hAnsi="Times New Roman" w:cs="Times New Roman"/>
              </w:rPr>
              <w:t xml:space="preserve"> -16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2437A4A9" w14:textId="6CD33746" w:rsidR="009B6611" w:rsidRPr="001005F0" w:rsidRDefault="009B6611" w:rsidP="009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gimnastyczna Szkoła Podstawowa nr 1 ul. Jagiellońska- Prowadząca Anna Sapała- Ponieważ</w:t>
            </w:r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05B4B0C1" w14:textId="10DFAB6D" w:rsidR="009B6611" w:rsidRPr="001005F0" w:rsidRDefault="009B6611" w:rsidP="009B6611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Co tydzień począwszy od </w:t>
            </w:r>
            <w:r>
              <w:rPr>
                <w:rFonts w:ascii="Times New Roman" w:hAnsi="Times New Roman" w:cs="Times New Roman"/>
              </w:rPr>
              <w:t>15</w:t>
            </w:r>
            <w:r w:rsidRPr="001005F0">
              <w:rPr>
                <w:rFonts w:ascii="Times New Roman" w:hAnsi="Times New Roman" w:cs="Times New Roman"/>
              </w:rPr>
              <w:t>.10., ostatni dzień 1</w:t>
            </w:r>
            <w:r>
              <w:rPr>
                <w:rFonts w:ascii="Times New Roman" w:hAnsi="Times New Roman" w:cs="Times New Roman"/>
              </w:rPr>
              <w:t>7</w:t>
            </w:r>
            <w:r w:rsidRPr="001005F0">
              <w:rPr>
                <w:rFonts w:ascii="Times New Roman" w:hAnsi="Times New Roman" w:cs="Times New Roman"/>
              </w:rPr>
              <w:t xml:space="preserve">.12. </w:t>
            </w:r>
          </w:p>
        </w:tc>
      </w:tr>
      <w:tr w:rsidR="00DF3A45" w:rsidRPr="00796C07" w14:paraId="70F605BC" w14:textId="77777777" w:rsidTr="0031360B">
        <w:trPr>
          <w:trHeight w:val="566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44324A46" w14:textId="3BCEB4C4" w:rsidR="00DF3A45" w:rsidRDefault="00DF3A45" w:rsidP="00DF3A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83D63" w14:textId="375A9E58" w:rsidR="00DF3A45" w:rsidRPr="001005F0" w:rsidRDefault="00DF3A45" w:rsidP="00DF3A45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Rękodzieło i robótki ręczne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14:paraId="6EDA2B4B" w14:textId="77777777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Środa</w:t>
            </w:r>
          </w:p>
          <w:p w14:paraId="4C37F6A0" w14:textId="329C79FF" w:rsidR="00DF3A45" w:rsidRPr="001005F0" w:rsidRDefault="00DF3A45" w:rsidP="00313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D350A" w14:textId="0F6FCDA0" w:rsidR="00DF3A45" w:rsidRPr="001005F0" w:rsidRDefault="00DF3A45" w:rsidP="00DF3A45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9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>-11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7D1A" w14:textId="4F302A92" w:rsidR="00DF3A45" w:rsidRPr="001005F0" w:rsidRDefault="00DF3A45" w:rsidP="00DF3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biblioteki- koordynator Ewa Wyżlic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F141852" w14:textId="517FD2AC" w:rsidR="00DF3A45" w:rsidRPr="001005F0" w:rsidRDefault="00DF3A45" w:rsidP="00DF3A45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Od 1</w:t>
            </w:r>
            <w:r>
              <w:rPr>
                <w:rFonts w:ascii="Times New Roman" w:hAnsi="Times New Roman" w:cs="Times New Roman"/>
              </w:rPr>
              <w:t>6.X, 23.X, 30.X, 6.XI, 13.XI, 20.XI, 27.XI, 4.XII, 11.XII, 18.XII</w:t>
            </w:r>
            <w:r w:rsidRPr="001005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A45" w:rsidRPr="00796C07" w14:paraId="51685EBC" w14:textId="77777777" w:rsidTr="0031360B">
        <w:trPr>
          <w:trHeight w:val="630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316FC4C3" w14:textId="1A639CA9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0E6AC97" w14:textId="77A735E0" w:rsidR="00DF3A45" w:rsidRPr="001005F0" w:rsidRDefault="00DF3A45" w:rsidP="00E144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0C77F69F" w14:textId="76C83C2D" w:rsidR="00DF3A45" w:rsidRPr="001005F0" w:rsidRDefault="00DF3A45" w:rsidP="005D2AFD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Sekcja kabaretowa</w:t>
            </w:r>
          </w:p>
        </w:tc>
        <w:tc>
          <w:tcPr>
            <w:tcW w:w="1450" w:type="dxa"/>
            <w:vMerge/>
            <w:vAlign w:val="center"/>
          </w:tcPr>
          <w:p w14:paraId="4BAE3EBE" w14:textId="77777777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76A9CCDF" w14:textId="77777777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</w:p>
          <w:p w14:paraId="6B257CA6" w14:textId="1897CAFF" w:rsidR="00DF3A45" w:rsidRPr="001005F0" w:rsidRDefault="00DF3A45" w:rsidP="00E14439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  13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>-14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182BCD0A" w14:textId="0084F09E" w:rsidR="00DF3A45" w:rsidRPr="001005F0" w:rsidRDefault="00DF3A45" w:rsidP="00FB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biblioteki- prowadząca Lilia Karczyńska</w:t>
            </w:r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6365BF4A" w14:textId="011F1B8C" w:rsidR="00DF3A45" w:rsidRPr="001005F0" w:rsidRDefault="00DF3A45" w:rsidP="0050706D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Co dwa tygodnie- począwszy od </w:t>
            </w:r>
            <w:r>
              <w:rPr>
                <w:rFonts w:ascii="Times New Roman" w:hAnsi="Times New Roman" w:cs="Times New Roman"/>
              </w:rPr>
              <w:t>09</w:t>
            </w:r>
            <w:r w:rsidRPr="001005F0">
              <w:rPr>
                <w:rFonts w:ascii="Times New Roman" w:hAnsi="Times New Roman" w:cs="Times New Roman"/>
              </w:rPr>
              <w:t>.10.</w:t>
            </w:r>
          </w:p>
        </w:tc>
      </w:tr>
      <w:tr w:rsidR="00DF3A45" w:rsidRPr="00796C07" w14:paraId="4CEDB024" w14:textId="77777777" w:rsidTr="0031360B">
        <w:trPr>
          <w:trHeight w:val="826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</w:tcBorders>
            <w:vAlign w:val="bottom"/>
          </w:tcPr>
          <w:p w14:paraId="462B867C" w14:textId="49A70631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0ED319D1" w14:textId="77777777" w:rsidR="00DF3A45" w:rsidRPr="001005F0" w:rsidRDefault="00DF3A45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Geneza i tradycje świąt kościelnych</w:t>
            </w:r>
          </w:p>
        </w:tc>
        <w:tc>
          <w:tcPr>
            <w:tcW w:w="1450" w:type="dxa"/>
            <w:vMerge/>
            <w:vAlign w:val="center"/>
          </w:tcPr>
          <w:p w14:paraId="53922770" w14:textId="77777777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235646C8" w14:textId="77777777" w:rsidR="00DF3A45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</w:p>
          <w:p w14:paraId="28FFDC97" w14:textId="12535E53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14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>-15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7ABE4BB8" w14:textId="77777777" w:rsidR="00DF3A45" w:rsidRPr="001005F0" w:rsidRDefault="00DF3A45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 xml:space="preserve">Sala wykładowa biblioteki- prowadzący ks. Wojciech </w:t>
            </w:r>
            <w:proofErr w:type="spellStart"/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Osicki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716BBAE4" w14:textId="49D37C90" w:rsidR="00DF3A45" w:rsidRPr="001005F0" w:rsidRDefault="00DF3A45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005F0">
              <w:rPr>
                <w:rFonts w:ascii="Times New Roman" w:hAnsi="Times New Roman" w:cs="Times New Roman"/>
              </w:rPr>
              <w:t>.10. , 2</w:t>
            </w:r>
            <w:r>
              <w:rPr>
                <w:rFonts w:ascii="Times New Roman" w:hAnsi="Times New Roman" w:cs="Times New Roman"/>
              </w:rPr>
              <w:t>7</w:t>
            </w:r>
            <w:r w:rsidRPr="001005F0">
              <w:rPr>
                <w:rFonts w:ascii="Times New Roman" w:hAnsi="Times New Roman" w:cs="Times New Roman"/>
              </w:rPr>
              <w:t>.11., 1</w:t>
            </w:r>
            <w:r>
              <w:rPr>
                <w:rFonts w:ascii="Times New Roman" w:hAnsi="Times New Roman" w:cs="Times New Roman"/>
              </w:rPr>
              <w:t>8</w:t>
            </w:r>
            <w:r w:rsidRPr="001005F0">
              <w:rPr>
                <w:rFonts w:ascii="Times New Roman" w:hAnsi="Times New Roman" w:cs="Times New Roman"/>
              </w:rPr>
              <w:t>.12</w:t>
            </w:r>
          </w:p>
        </w:tc>
      </w:tr>
      <w:tr w:rsidR="00503FF2" w:rsidRPr="00796C07" w14:paraId="567C4BA6" w14:textId="77777777" w:rsidTr="00251F95">
        <w:trPr>
          <w:trHeight w:val="986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bottom"/>
          </w:tcPr>
          <w:p w14:paraId="037AAE28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77E59D" w14:textId="723B7B71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F3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06A89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14:paraId="48F3F3F1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51E24D26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11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005F0">
              <w:rPr>
                <w:rFonts w:ascii="Times New Roman" w:hAnsi="Times New Roman" w:cs="Times New Roman"/>
              </w:rPr>
              <w:t>-12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71B69A85" w14:textId="77777777" w:rsidR="00503FF2" w:rsidRPr="001005F0" w:rsidRDefault="00503FF2" w:rsidP="0050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wykładowa biblioteki - prowadząca Brygida Gorczyńska</w:t>
            </w:r>
          </w:p>
        </w:tc>
        <w:tc>
          <w:tcPr>
            <w:tcW w:w="3215" w:type="dxa"/>
            <w:tcBorders>
              <w:top w:val="single" w:sz="4" w:space="0" w:color="auto"/>
              <w:right w:val="double" w:sz="2" w:space="0" w:color="000000"/>
            </w:tcBorders>
            <w:vAlign w:val="center"/>
          </w:tcPr>
          <w:p w14:paraId="0552D9DB" w14:textId="0FFA98DF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co dwa tygodnie, począwszy od </w:t>
            </w:r>
            <w:r w:rsidR="006C337D">
              <w:rPr>
                <w:rFonts w:ascii="Times New Roman" w:hAnsi="Times New Roman" w:cs="Times New Roman"/>
              </w:rPr>
              <w:t>10</w:t>
            </w:r>
            <w:r w:rsidRPr="001005F0">
              <w:rPr>
                <w:rFonts w:ascii="Times New Roman" w:hAnsi="Times New Roman" w:cs="Times New Roman"/>
              </w:rPr>
              <w:t>.10.</w:t>
            </w:r>
          </w:p>
        </w:tc>
      </w:tr>
      <w:tr w:rsidR="00503FF2" w:rsidRPr="00796C07" w14:paraId="024B7D48" w14:textId="77777777" w:rsidTr="00251F95">
        <w:trPr>
          <w:trHeight w:val="88"/>
        </w:trPr>
        <w:tc>
          <w:tcPr>
            <w:tcW w:w="467" w:type="dxa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bottom"/>
          </w:tcPr>
          <w:p w14:paraId="796EF5C5" w14:textId="43EAACD8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F3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0D777EF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Zajęcia taneczne</w:t>
            </w:r>
          </w:p>
        </w:tc>
        <w:tc>
          <w:tcPr>
            <w:tcW w:w="1450" w:type="dxa"/>
            <w:vMerge/>
            <w:vAlign w:val="center"/>
          </w:tcPr>
          <w:p w14:paraId="5520DEEB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14:paraId="6914C811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12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40</w:t>
            </w:r>
            <w:r w:rsidRPr="001005F0">
              <w:rPr>
                <w:rFonts w:ascii="Times New Roman" w:hAnsi="Times New Roman" w:cs="Times New Roman"/>
              </w:rPr>
              <w:t>-13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5995" w:type="dxa"/>
            <w:vAlign w:val="center"/>
          </w:tcPr>
          <w:p w14:paraId="5D4C2730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widowiskowa MCK- prowadząca Oliwia Waliszewska</w:t>
            </w:r>
          </w:p>
        </w:tc>
        <w:tc>
          <w:tcPr>
            <w:tcW w:w="3215" w:type="dxa"/>
            <w:tcBorders>
              <w:right w:val="double" w:sz="2" w:space="0" w:color="000000"/>
            </w:tcBorders>
            <w:vAlign w:val="center"/>
          </w:tcPr>
          <w:p w14:paraId="4D8855AC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Co dwa tygodnie- począwszy od 10.10., 24.10., 07.11., 21.11., 05.12., 19.12.,</w:t>
            </w:r>
          </w:p>
        </w:tc>
      </w:tr>
      <w:tr w:rsidR="00503FF2" w:rsidRPr="00796C07" w14:paraId="691E32A5" w14:textId="77777777" w:rsidTr="00251F95">
        <w:trPr>
          <w:trHeight w:val="88"/>
        </w:trPr>
        <w:tc>
          <w:tcPr>
            <w:tcW w:w="467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bottom"/>
          </w:tcPr>
          <w:p w14:paraId="2511E5CF" w14:textId="17E819D3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F3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AAA07F3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Zajęcia z geografii i krajoznawstwa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14:paraId="27FFC647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A6652D5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15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30</w:t>
            </w:r>
            <w:r w:rsidRPr="001005F0">
              <w:rPr>
                <w:rFonts w:ascii="Times New Roman" w:hAnsi="Times New Roman" w:cs="Times New Roman"/>
              </w:rPr>
              <w:t xml:space="preserve"> -17</w:t>
            </w:r>
            <w:r w:rsidRPr="001005F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vAlign w:val="center"/>
          </w:tcPr>
          <w:p w14:paraId="62848254" w14:textId="77777777" w:rsidR="00503FF2" w:rsidRPr="001005F0" w:rsidRDefault="00503FF2" w:rsidP="00503FF2">
            <w:pPr>
              <w:ind w:hanging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Sala geograficzna- Zespół szkół im. C. K Norwida - prowadzący Bogdan Siemianowski</w:t>
            </w:r>
          </w:p>
        </w:tc>
        <w:tc>
          <w:tcPr>
            <w:tcW w:w="3215" w:type="dxa"/>
            <w:tcBorders>
              <w:bottom w:val="single" w:sz="4" w:space="0" w:color="auto"/>
              <w:right w:val="double" w:sz="2" w:space="0" w:color="000000"/>
            </w:tcBorders>
            <w:vAlign w:val="center"/>
          </w:tcPr>
          <w:p w14:paraId="1088BF43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 xml:space="preserve">24.10., 28.11., 19.12., </w:t>
            </w:r>
          </w:p>
        </w:tc>
      </w:tr>
      <w:tr w:rsidR="00503FF2" w:rsidRPr="00796C07" w14:paraId="2D329329" w14:textId="77777777" w:rsidTr="00251F95">
        <w:trPr>
          <w:trHeight w:val="655"/>
        </w:trPr>
        <w:tc>
          <w:tcPr>
            <w:tcW w:w="467" w:type="dxa"/>
            <w:tcBorders>
              <w:top w:val="single" w:sz="4" w:space="0" w:color="44546A" w:themeColor="text2"/>
              <w:left w:val="double" w:sz="2" w:space="0" w:color="000000"/>
              <w:bottom w:val="single" w:sz="4" w:space="0" w:color="44546A" w:themeColor="text2"/>
            </w:tcBorders>
            <w:vAlign w:val="bottom"/>
          </w:tcPr>
          <w:p w14:paraId="53B743B2" w14:textId="1A9BC14D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1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8ACD5B6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Sekcja strzelecka</w:t>
            </w:r>
          </w:p>
        </w:tc>
        <w:tc>
          <w:tcPr>
            <w:tcW w:w="145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98F7CFC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345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0BAAF87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99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4ECC208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Koordynator -Krzysztof Wietecha</w:t>
            </w:r>
          </w:p>
        </w:tc>
        <w:tc>
          <w:tcPr>
            <w:tcW w:w="3215" w:type="dxa"/>
            <w:tcBorders>
              <w:top w:val="single" w:sz="4" w:space="0" w:color="44546A" w:themeColor="text2"/>
              <w:bottom w:val="single" w:sz="4" w:space="0" w:color="44546A" w:themeColor="text2"/>
              <w:right w:val="double" w:sz="2" w:space="0" w:color="000000"/>
            </w:tcBorders>
            <w:vAlign w:val="center"/>
          </w:tcPr>
          <w:p w14:paraId="49DC8DA3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Do uzgodnienia według potrzeb</w:t>
            </w:r>
          </w:p>
        </w:tc>
      </w:tr>
      <w:tr w:rsidR="00503FF2" w:rsidRPr="00796C07" w14:paraId="2E363FF3" w14:textId="77777777" w:rsidTr="00251F95">
        <w:trPr>
          <w:trHeight w:val="627"/>
        </w:trPr>
        <w:tc>
          <w:tcPr>
            <w:tcW w:w="467" w:type="dxa"/>
            <w:tcBorders>
              <w:top w:val="single" w:sz="4" w:space="0" w:color="44546A" w:themeColor="text2"/>
              <w:left w:val="double" w:sz="2" w:space="0" w:color="000000"/>
              <w:bottom w:val="single" w:sz="4" w:space="0" w:color="44546A" w:themeColor="text2"/>
            </w:tcBorders>
            <w:vAlign w:val="bottom"/>
          </w:tcPr>
          <w:p w14:paraId="084469C9" w14:textId="6D00FC9A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1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0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39AE7FC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Sekcja turystyczna</w:t>
            </w:r>
          </w:p>
        </w:tc>
        <w:tc>
          <w:tcPr>
            <w:tcW w:w="145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8C28F95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345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B0B0339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99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0876F1D" w14:textId="77777777" w:rsidR="00503FF2" w:rsidRPr="001005F0" w:rsidRDefault="00503FF2" w:rsidP="0050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F0">
              <w:rPr>
                <w:rFonts w:ascii="Times New Roman" w:hAnsi="Times New Roman" w:cs="Times New Roman"/>
                <w:sz w:val="20"/>
                <w:szCs w:val="20"/>
              </w:rPr>
              <w:t>Koordynator – Lech Bober</w:t>
            </w:r>
          </w:p>
        </w:tc>
        <w:tc>
          <w:tcPr>
            <w:tcW w:w="3215" w:type="dxa"/>
            <w:tcBorders>
              <w:top w:val="single" w:sz="4" w:space="0" w:color="44546A" w:themeColor="text2"/>
              <w:bottom w:val="single" w:sz="4" w:space="0" w:color="44546A" w:themeColor="text2"/>
              <w:right w:val="double" w:sz="2" w:space="0" w:color="000000"/>
            </w:tcBorders>
            <w:vAlign w:val="center"/>
          </w:tcPr>
          <w:p w14:paraId="66BE50FF" w14:textId="77777777" w:rsidR="00503FF2" w:rsidRPr="001005F0" w:rsidRDefault="00503FF2" w:rsidP="00503FF2">
            <w:pPr>
              <w:rPr>
                <w:rFonts w:ascii="Times New Roman" w:hAnsi="Times New Roman" w:cs="Times New Roman"/>
              </w:rPr>
            </w:pPr>
            <w:r w:rsidRPr="001005F0">
              <w:rPr>
                <w:rFonts w:ascii="Times New Roman" w:hAnsi="Times New Roman" w:cs="Times New Roman"/>
              </w:rPr>
              <w:t>Do uzgodnienia według potrzeb</w:t>
            </w:r>
          </w:p>
        </w:tc>
      </w:tr>
    </w:tbl>
    <w:p w14:paraId="5749022F" w14:textId="1D43D982" w:rsidR="005E6204" w:rsidRPr="001005F0" w:rsidRDefault="003A42C2" w:rsidP="00CE3FD5">
      <w:pPr>
        <w:tabs>
          <w:tab w:val="left" w:pos="11766"/>
        </w:tabs>
        <w:ind w:hanging="284"/>
        <w:jc w:val="center"/>
        <w:rPr>
          <w:rFonts w:ascii="Times New Roman" w:hAnsi="Times New Roman" w:cs="Times New Roman"/>
          <w:sz w:val="32"/>
          <w:szCs w:val="32"/>
        </w:rPr>
      </w:pPr>
      <w:r w:rsidRPr="001005F0">
        <w:rPr>
          <w:rFonts w:ascii="Times New Roman" w:hAnsi="Times New Roman" w:cs="Times New Roman"/>
          <w:sz w:val="32"/>
          <w:szCs w:val="32"/>
        </w:rPr>
        <w:t>Plan zajęć semestr I 202</w:t>
      </w:r>
      <w:r w:rsidR="0010029E" w:rsidRPr="001005F0">
        <w:rPr>
          <w:rFonts w:ascii="Times New Roman" w:hAnsi="Times New Roman" w:cs="Times New Roman"/>
          <w:sz w:val="32"/>
          <w:szCs w:val="32"/>
        </w:rPr>
        <w:t>4</w:t>
      </w:r>
      <w:r w:rsidRPr="001005F0">
        <w:rPr>
          <w:rFonts w:ascii="Times New Roman" w:hAnsi="Times New Roman" w:cs="Times New Roman"/>
          <w:sz w:val="32"/>
          <w:szCs w:val="32"/>
        </w:rPr>
        <w:t>/202</w:t>
      </w:r>
      <w:r w:rsidR="0010029E" w:rsidRPr="001005F0">
        <w:rPr>
          <w:rFonts w:ascii="Times New Roman" w:hAnsi="Times New Roman" w:cs="Times New Roman"/>
          <w:sz w:val="32"/>
          <w:szCs w:val="32"/>
        </w:rPr>
        <w:t>5</w:t>
      </w:r>
    </w:p>
    <w:sectPr w:rsidR="005E6204" w:rsidRPr="001005F0" w:rsidSect="00503FF2">
      <w:pgSz w:w="15840" w:h="12240" w:orient="landscape"/>
      <w:pgMar w:top="142" w:right="1418" w:bottom="0" w:left="119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76"/>
    <w:rsid w:val="000222A9"/>
    <w:rsid w:val="00042E40"/>
    <w:rsid w:val="00081E98"/>
    <w:rsid w:val="000C4D4D"/>
    <w:rsid w:val="0010029E"/>
    <w:rsid w:val="001005F0"/>
    <w:rsid w:val="00103B1F"/>
    <w:rsid w:val="001624D3"/>
    <w:rsid w:val="00185991"/>
    <w:rsid w:val="001B6516"/>
    <w:rsid w:val="001D7B18"/>
    <w:rsid w:val="0021131E"/>
    <w:rsid w:val="00236199"/>
    <w:rsid w:val="00251F95"/>
    <w:rsid w:val="002601CF"/>
    <w:rsid w:val="002719B9"/>
    <w:rsid w:val="002C2DD0"/>
    <w:rsid w:val="002C3E4F"/>
    <w:rsid w:val="002F4DFA"/>
    <w:rsid w:val="0033222F"/>
    <w:rsid w:val="00374D02"/>
    <w:rsid w:val="003850A3"/>
    <w:rsid w:val="003A2B94"/>
    <w:rsid w:val="003A42C2"/>
    <w:rsid w:val="003D0905"/>
    <w:rsid w:val="003D2C95"/>
    <w:rsid w:val="003E2A44"/>
    <w:rsid w:val="0040174B"/>
    <w:rsid w:val="00454DB5"/>
    <w:rsid w:val="00461B58"/>
    <w:rsid w:val="004667BF"/>
    <w:rsid w:val="00466E2B"/>
    <w:rsid w:val="00484ABD"/>
    <w:rsid w:val="00503FF2"/>
    <w:rsid w:val="00510D16"/>
    <w:rsid w:val="00540002"/>
    <w:rsid w:val="0054483B"/>
    <w:rsid w:val="00555ECB"/>
    <w:rsid w:val="00567F61"/>
    <w:rsid w:val="00585D0A"/>
    <w:rsid w:val="005B0C48"/>
    <w:rsid w:val="005B34B8"/>
    <w:rsid w:val="005D44DF"/>
    <w:rsid w:val="005E6204"/>
    <w:rsid w:val="00602305"/>
    <w:rsid w:val="00616D2E"/>
    <w:rsid w:val="00633FB2"/>
    <w:rsid w:val="00650FB3"/>
    <w:rsid w:val="006857DA"/>
    <w:rsid w:val="006B119D"/>
    <w:rsid w:val="006B3236"/>
    <w:rsid w:val="006C2D38"/>
    <w:rsid w:val="006C337D"/>
    <w:rsid w:val="00704E66"/>
    <w:rsid w:val="007306DC"/>
    <w:rsid w:val="007604D8"/>
    <w:rsid w:val="00796C07"/>
    <w:rsid w:val="007A60A0"/>
    <w:rsid w:val="007B6F98"/>
    <w:rsid w:val="007D12AE"/>
    <w:rsid w:val="00814A57"/>
    <w:rsid w:val="008156BF"/>
    <w:rsid w:val="00820C92"/>
    <w:rsid w:val="008266DC"/>
    <w:rsid w:val="0082756D"/>
    <w:rsid w:val="00836DFD"/>
    <w:rsid w:val="00895884"/>
    <w:rsid w:val="008976F8"/>
    <w:rsid w:val="008B0B1C"/>
    <w:rsid w:val="00904F40"/>
    <w:rsid w:val="0094447E"/>
    <w:rsid w:val="00947072"/>
    <w:rsid w:val="00954F42"/>
    <w:rsid w:val="009746A1"/>
    <w:rsid w:val="009A464F"/>
    <w:rsid w:val="009A5D23"/>
    <w:rsid w:val="009B6611"/>
    <w:rsid w:val="009D4192"/>
    <w:rsid w:val="00A66D76"/>
    <w:rsid w:val="00A728CA"/>
    <w:rsid w:val="00A95D9E"/>
    <w:rsid w:val="00A9634F"/>
    <w:rsid w:val="00AB3CB5"/>
    <w:rsid w:val="00AF31E5"/>
    <w:rsid w:val="00AF6F5B"/>
    <w:rsid w:val="00B05AB2"/>
    <w:rsid w:val="00B546DF"/>
    <w:rsid w:val="00B65262"/>
    <w:rsid w:val="00B7568C"/>
    <w:rsid w:val="00BA3D03"/>
    <w:rsid w:val="00BA5A1D"/>
    <w:rsid w:val="00BD43DD"/>
    <w:rsid w:val="00BF4674"/>
    <w:rsid w:val="00C066F2"/>
    <w:rsid w:val="00C33F03"/>
    <w:rsid w:val="00C344CE"/>
    <w:rsid w:val="00C502F6"/>
    <w:rsid w:val="00C5545D"/>
    <w:rsid w:val="00C62428"/>
    <w:rsid w:val="00C772AD"/>
    <w:rsid w:val="00C97F55"/>
    <w:rsid w:val="00CE2516"/>
    <w:rsid w:val="00CE3FD5"/>
    <w:rsid w:val="00CE74B2"/>
    <w:rsid w:val="00CE75E7"/>
    <w:rsid w:val="00CF49CF"/>
    <w:rsid w:val="00D523C8"/>
    <w:rsid w:val="00DD35C9"/>
    <w:rsid w:val="00DF3A45"/>
    <w:rsid w:val="00DF76C0"/>
    <w:rsid w:val="00E02B31"/>
    <w:rsid w:val="00E02FFA"/>
    <w:rsid w:val="00E14439"/>
    <w:rsid w:val="00E21510"/>
    <w:rsid w:val="00F019FA"/>
    <w:rsid w:val="00F01B19"/>
    <w:rsid w:val="00F12F2C"/>
    <w:rsid w:val="00F24AC0"/>
    <w:rsid w:val="00F32498"/>
    <w:rsid w:val="00F57D83"/>
    <w:rsid w:val="00FB180E"/>
    <w:rsid w:val="00FD7F7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E2A2"/>
  <w15:docId w15:val="{9BC6CD88-A764-430D-8EE8-29B8003A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C851-2681-412B-9873-F01884FD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UTW NML</dc:creator>
  <cp:keywords/>
  <dc:description/>
  <cp:lastModifiedBy>Krzysztof Wietecha</cp:lastModifiedBy>
  <cp:revision>2</cp:revision>
  <cp:lastPrinted>2024-10-03T09:56:00Z</cp:lastPrinted>
  <dcterms:created xsi:type="dcterms:W3CDTF">2024-10-11T11:10:00Z</dcterms:created>
  <dcterms:modified xsi:type="dcterms:W3CDTF">2024-10-11T11:10:00Z</dcterms:modified>
</cp:coreProperties>
</file>